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F7DC" w14:textId="77777777" w:rsidR="00242245" w:rsidRDefault="00242245" w:rsidP="0009272C">
      <w:pPr>
        <w:jc w:val="both"/>
      </w:pPr>
    </w:p>
    <w:p w14:paraId="631A7829" w14:textId="65936543" w:rsidR="00255299" w:rsidRPr="00255299" w:rsidRDefault="00255299" w:rsidP="0009272C">
      <w:pPr>
        <w:jc w:val="both"/>
      </w:pPr>
      <w:r w:rsidRPr="00255299">
        <w:t xml:space="preserve">Per a renovar/prorrogar el contracte del seu habitatge, serà imprescindible presentar en un </w:t>
      </w:r>
      <w:r w:rsidRPr="00255299">
        <w:rPr>
          <w:b/>
          <w:bCs/>
        </w:rPr>
        <w:t xml:space="preserve">termini màxim de </w:t>
      </w:r>
      <w:r w:rsidRPr="00255299">
        <w:rPr>
          <w:b/>
          <w:bCs/>
          <w:u w:val="single"/>
        </w:rPr>
        <w:t>15 dies</w:t>
      </w:r>
      <w:r w:rsidRPr="00255299">
        <w:t xml:space="preserve"> la documentació econòmica actualitzada de totes les </w:t>
      </w:r>
      <w:r w:rsidRPr="00255299">
        <w:rPr>
          <w:b/>
          <w:bCs/>
          <w:u w:val="single"/>
        </w:rPr>
        <w:t>persones majors de 1</w:t>
      </w:r>
      <w:r w:rsidR="00676D91">
        <w:rPr>
          <w:b/>
          <w:bCs/>
          <w:u w:val="single"/>
        </w:rPr>
        <w:t>5</w:t>
      </w:r>
      <w:bookmarkStart w:id="0" w:name="_GoBack"/>
      <w:bookmarkEnd w:id="0"/>
      <w:r w:rsidRPr="00255299">
        <w:rPr>
          <w:b/>
          <w:bCs/>
          <w:u w:val="single"/>
        </w:rPr>
        <w:t xml:space="preserve"> anys de la unitat de convivència</w:t>
      </w:r>
      <w:r w:rsidRPr="00255299">
        <w:t xml:space="preserve"> p</w:t>
      </w:r>
      <w:r w:rsidR="0009272C">
        <w:t xml:space="preserve">er tal de </w:t>
      </w:r>
      <w:r w:rsidRPr="00255299">
        <w:t xml:space="preserve">poder </w:t>
      </w:r>
      <w:r w:rsidR="0009272C" w:rsidRPr="00255299">
        <w:t>analitzar</w:t>
      </w:r>
      <w:r w:rsidRPr="00255299">
        <w:t xml:space="preserve"> la </w:t>
      </w:r>
      <w:r w:rsidR="0009272C" w:rsidRPr="00255299">
        <w:t>capacitat</w:t>
      </w:r>
      <w:r w:rsidRPr="00255299">
        <w:t xml:space="preserve"> de pag</w:t>
      </w:r>
      <w:r w:rsidR="0009272C">
        <w:t>ament:</w:t>
      </w:r>
    </w:p>
    <w:p w14:paraId="0980B8E8" w14:textId="77777777" w:rsidR="00255299" w:rsidRPr="00255299" w:rsidRDefault="00255299" w:rsidP="00255299">
      <w:pPr>
        <w:jc w:val="both"/>
      </w:pPr>
      <w:r w:rsidRPr="00255299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95BDEE4" wp14:editId="3482B78E">
            <wp:simplePos x="0" y="0"/>
            <wp:positionH relativeFrom="margin">
              <wp:posOffset>-57150</wp:posOffset>
            </wp:positionH>
            <wp:positionV relativeFrom="paragraph">
              <wp:posOffset>5670550</wp:posOffset>
            </wp:positionV>
            <wp:extent cx="213360" cy="21336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299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15C89D8D" wp14:editId="4C50F154">
            <wp:simplePos x="0" y="0"/>
            <wp:positionH relativeFrom="margin">
              <wp:posOffset>-57150</wp:posOffset>
            </wp:positionH>
            <wp:positionV relativeFrom="paragraph">
              <wp:posOffset>6226810</wp:posOffset>
            </wp:positionV>
            <wp:extent cx="213360" cy="21336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299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58470BD1" wp14:editId="389D24C5">
            <wp:simplePos x="0" y="0"/>
            <wp:positionH relativeFrom="leftMargin">
              <wp:posOffset>1021080</wp:posOffset>
            </wp:positionH>
            <wp:positionV relativeFrom="paragraph">
              <wp:posOffset>6743065</wp:posOffset>
            </wp:positionV>
            <wp:extent cx="213360" cy="21336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299">
        <w:rPr>
          <w:noProof/>
        </w:rPr>
        <w:drawing>
          <wp:anchor distT="0" distB="0" distL="114300" distR="114300" simplePos="0" relativeHeight="251667456" behindDoc="0" locked="0" layoutInCell="1" allowOverlap="1" wp14:anchorId="7F987D38" wp14:editId="1808BD84">
            <wp:simplePos x="0" y="0"/>
            <wp:positionH relativeFrom="column">
              <wp:posOffset>-64770</wp:posOffset>
            </wp:positionH>
            <wp:positionV relativeFrom="paragraph">
              <wp:posOffset>7095490</wp:posOffset>
            </wp:positionV>
            <wp:extent cx="213360" cy="21336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299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25B2149" wp14:editId="1D18A711">
            <wp:simplePos x="0" y="0"/>
            <wp:positionH relativeFrom="margin">
              <wp:posOffset>-89535</wp:posOffset>
            </wp:positionH>
            <wp:positionV relativeFrom="paragraph">
              <wp:posOffset>1341755</wp:posOffset>
            </wp:positionV>
            <wp:extent cx="213360" cy="2133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2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DFDD5" wp14:editId="5A8FB93B">
                <wp:simplePos x="0" y="0"/>
                <wp:positionH relativeFrom="column">
                  <wp:posOffset>-102870</wp:posOffset>
                </wp:positionH>
                <wp:positionV relativeFrom="paragraph">
                  <wp:posOffset>3303270</wp:posOffset>
                </wp:positionV>
                <wp:extent cx="200025" cy="200025"/>
                <wp:effectExtent l="0" t="0" r="28575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DB971C2" id="Rectángulo: esquinas redondeadas 5" o:spid="_x0000_s1026" style="position:absolute;margin-left:-8.1pt;margin-top:260.1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Pr="002552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1F901" wp14:editId="6A7A7CC5">
                <wp:simplePos x="0" y="0"/>
                <wp:positionH relativeFrom="margin">
                  <wp:posOffset>-53340</wp:posOffset>
                </wp:positionH>
                <wp:positionV relativeFrom="paragraph">
                  <wp:posOffset>5011420</wp:posOffset>
                </wp:positionV>
                <wp:extent cx="200025" cy="200025"/>
                <wp:effectExtent l="0" t="0" r="28575" b="2857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9EDAA34" id="Rectángulo: esquinas redondeadas 8" o:spid="_x0000_s1026" style="position:absolute;margin-left:-4.2pt;margin-top:394.6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2552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1707F" wp14:editId="5015BDA9">
                <wp:simplePos x="0" y="0"/>
                <wp:positionH relativeFrom="leftMargin">
                  <wp:posOffset>994410</wp:posOffset>
                </wp:positionH>
                <wp:positionV relativeFrom="paragraph">
                  <wp:posOffset>1988820</wp:posOffset>
                </wp:positionV>
                <wp:extent cx="200025" cy="200025"/>
                <wp:effectExtent l="0" t="0" r="28575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75AE8A0" id="Rectángulo: esquinas redondeadas 3" o:spid="_x0000_s1026" style="position:absolute;margin-left:78.3pt;margin-top:156.6pt;width:15.75pt;height:15.75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2552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9CA3E" wp14:editId="1170A22A">
                <wp:simplePos x="0" y="0"/>
                <wp:positionH relativeFrom="leftMargin">
                  <wp:posOffset>984885</wp:posOffset>
                </wp:positionH>
                <wp:positionV relativeFrom="paragraph">
                  <wp:posOffset>513715</wp:posOffset>
                </wp:positionV>
                <wp:extent cx="200025" cy="200025"/>
                <wp:effectExtent l="0" t="0" r="28575" b="2857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EE42FAC" id="Rectángulo: esquinas redondeadas 1" o:spid="_x0000_s1026" style="position:absolute;margin-left:77.55pt;margin-top:40.4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35"/>
        <w:gridCol w:w="2156"/>
        <w:gridCol w:w="2403"/>
      </w:tblGrid>
      <w:tr w:rsidR="00255299" w:rsidRPr="00255299" w14:paraId="6855E9BB" w14:textId="77777777" w:rsidTr="00426BF4">
        <w:trPr>
          <w:trHeight w:val="644"/>
          <w:jc w:val="center"/>
        </w:trPr>
        <w:tc>
          <w:tcPr>
            <w:tcW w:w="3135" w:type="dxa"/>
            <w:vMerge w:val="restart"/>
            <w:vAlign w:val="center"/>
          </w:tcPr>
          <w:p w14:paraId="2A4240FF" w14:textId="63002CC3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>M</w:t>
            </w:r>
            <w:r>
              <w:rPr>
                <w:b/>
                <w:bCs/>
              </w:rPr>
              <w:t>embre</w:t>
            </w:r>
            <w:r w:rsidRPr="00255299">
              <w:rPr>
                <w:b/>
                <w:bCs/>
              </w:rPr>
              <w:t>s de la uni</w:t>
            </w:r>
            <w:r>
              <w:rPr>
                <w:b/>
                <w:bCs/>
              </w:rPr>
              <w:t>tat</w:t>
            </w:r>
            <w:r w:rsidRPr="00255299">
              <w:rPr>
                <w:b/>
                <w:bCs/>
              </w:rPr>
              <w:t xml:space="preserve"> de conviv</w:t>
            </w:r>
            <w:r>
              <w:rPr>
                <w:b/>
                <w:bCs/>
              </w:rPr>
              <w:t>è</w:t>
            </w:r>
            <w:r w:rsidRPr="00255299">
              <w:rPr>
                <w:b/>
                <w:bCs/>
              </w:rPr>
              <w:t>ncia</w:t>
            </w:r>
          </w:p>
        </w:tc>
        <w:tc>
          <w:tcPr>
            <w:tcW w:w="4559" w:type="dxa"/>
            <w:gridSpan w:val="2"/>
            <w:vAlign w:val="center"/>
          </w:tcPr>
          <w:p w14:paraId="4AC450A0" w14:textId="2D814816" w:rsidR="00255299" w:rsidRPr="00255299" w:rsidRDefault="00255299" w:rsidP="00426BF4">
            <w:pPr>
              <w:jc w:val="both"/>
            </w:pPr>
            <w:r w:rsidRPr="00255299">
              <w:t>DNI / NIE de to</w:t>
            </w:r>
            <w:r>
              <w:t>ts els membres</w:t>
            </w:r>
            <w:r w:rsidRPr="00255299">
              <w:t xml:space="preserve"> de la uni</w:t>
            </w:r>
            <w:r>
              <w:t xml:space="preserve">tat </w:t>
            </w:r>
            <w:r w:rsidRPr="00255299">
              <w:t>de conviv</w:t>
            </w:r>
            <w:r>
              <w:t>è</w:t>
            </w:r>
            <w:r w:rsidRPr="00255299">
              <w:t>ncia ma</w:t>
            </w:r>
            <w:r>
              <w:t>jors</w:t>
            </w:r>
            <w:r w:rsidRPr="00255299">
              <w:t xml:space="preserve"> de 16 a</w:t>
            </w:r>
            <w:r>
              <w:t>nys</w:t>
            </w:r>
          </w:p>
        </w:tc>
      </w:tr>
      <w:tr w:rsidR="00255299" w:rsidRPr="00255299" w14:paraId="707CC709" w14:textId="77777777" w:rsidTr="00426BF4">
        <w:trPr>
          <w:trHeight w:val="540"/>
          <w:jc w:val="center"/>
        </w:trPr>
        <w:tc>
          <w:tcPr>
            <w:tcW w:w="3135" w:type="dxa"/>
            <w:vMerge/>
            <w:vAlign w:val="center"/>
          </w:tcPr>
          <w:p w14:paraId="42F4A272" w14:textId="77777777" w:rsidR="00255299" w:rsidRPr="00255299" w:rsidRDefault="00255299" w:rsidP="00426BF4">
            <w:pPr>
              <w:jc w:val="both"/>
              <w:rPr>
                <w:b/>
                <w:bCs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3E08BE64" w14:textId="7264A786" w:rsidR="00255299" w:rsidRPr="00255299" w:rsidRDefault="00255299" w:rsidP="00426BF4">
            <w:pPr>
              <w:jc w:val="both"/>
            </w:pPr>
            <w:r w:rsidRPr="00255299">
              <w:t>L</w:t>
            </w:r>
            <w:r>
              <w:t>libre</w:t>
            </w:r>
            <w:r w:rsidRPr="00255299">
              <w:t xml:space="preserve"> de família</w:t>
            </w:r>
          </w:p>
        </w:tc>
      </w:tr>
      <w:tr w:rsidR="00255299" w:rsidRPr="00255299" w14:paraId="6DFFC755" w14:textId="77777777" w:rsidTr="00426BF4">
        <w:trPr>
          <w:trHeight w:val="684"/>
          <w:jc w:val="center"/>
        </w:trPr>
        <w:tc>
          <w:tcPr>
            <w:tcW w:w="3135" w:type="dxa"/>
            <w:vMerge w:val="restart"/>
            <w:vAlign w:val="center"/>
          </w:tcPr>
          <w:p w14:paraId="7DEC93C2" w14:textId="7DD4DDCB" w:rsidR="00255299" w:rsidRPr="00255299" w:rsidRDefault="00255299" w:rsidP="00426BF4">
            <w:pPr>
              <w:rPr>
                <w:b/>
                <w:bCs/>
              </w:rPr>
            </w:pPr>
            <w:r w:rsidRPr="00255299">
              <w:rPr>
                <w:b/>
                <w:bCs/>
              </w:rPr>
              <w:t>SEGUR</w:t>
            </w:r>
            <w:r>
              <w:rPr>
                <w:b/>
                <w:bCs/>
              </w:rPr>
              <w:t xml:space="preserve">ETAT </w:t>
            </w:r>
            <w:r w:rsidRPr="00255299">
              <w:rPr>
                <w:b/>
                <w:bCs/>
              </w:rPr>
              <w:t>SOCIAL</w:t>
            </w:r>
          </w:p>
        </w:tc>
        <w:tc>
          <w:tcPr>
            <w:tcW w:w="4559" w:type="dxa"/>
            <w:gridSpan w:val="2"/>
            <w:vAlign w:val="center"/>
          </w:tcPr>
          <w:p w14:paraId="77ED8477" w14:textId="77777777" w:rsidR="00255299" w:rsidRPr="00255299" w:rsidRDefault="00255299" w:rsidP="00426BF4">
            <w:pPr>
              <w:jc w:val="both"/>
            </w:pPr>
            <w:r w:rsidRPr="00255299">
              <w:t>Informe de vida laboral</w:t>
            </w:r>
          </w:p>
        </w:tc>
      </w:tr>
      <w:tr w:rsidR="00255299" w:rsidRPr="00255299" w14:paraId="1DF866DB" w14:textId="77777777" w:rsidTr="00426BF4">
        <w:trPr>
          <w:trHeight w:val="677"/>
          <w:jc w:val="center"/>
        </w:trPr>
        <w:tc>
          <w:tcPr>
            <w:tcW w:w="3135" w:type="dxa"/>
            <w:vMerge/>
            <w:vAlign w:val="center"/>
          </w:tcPr>
          <w:p w14:paraId="088EFCB2" w14:textId="77777777" w:rsidR="00255299" w:rsidRPr="00255299" w:rsidRDefault="00255299" w:rsidP="00426BF4">
            <w:pPr>
              <w:jc w:val="both"/>
              <w:rPr>
                <w:b/>
                <w:bCs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7080F308" w14:textId="494B495C" w:rsidR="00255299" w:rsidRPr="00255299" w:rsidRDefault="00255299" w:rsidP="00426BF4">
            <w:pPr>
              <w:jc w:val="both"/>
            </w:pPr>
            <w:r w:rsidRPr="00255299">
              <w:t>Certific</w:t>
            </w:r>
            <w:r>
              <w:t>at</w:t>
            </w:r>
            <w:r w:rsidRPr="00255299">
              <w:t xml:space="preserve"> de prestacio</w:t>
            </w:r>
            <w:r>
              <w:t>n</w:t>
            </w:r>
            <w:r w:rsidRPr="00255299">
              <w:t>s socials (POSITI</w:t>
            </w:r>
            <w:r>
              <w:t>U</w:t>
            </w:r>
            <w:r w:rsidRPr="00255299">
              <w:t xml:space="preserve"> O NEGATI</w:t>
            </w:r>
            <w:r>
              <w:t>U</w:t>
            </w:r>
            <w:r w:rsidRPr="00255299">
              <w:t>)</w:t>
            </w:r>
          </w:p>
        </w:tc>
      </w:tr>
      <w:tr w:rsidR="00255299" w:rsidRPr="00255299" w14:paraId="0D71CDD2" w14:textId="77777777" w:rsidTr="00426BF4">
        <w:trPr>
          <w:trHeight w:val="547"/>
          <w:jc w:val="center"/>
        </w:trPr>
        <w:tc>
          <w:tcPr>
            <w:tcW w:w="3135" w:type="dxa"/>
            <w:vAlign w:val="center"/>
          </w:tcPr>
          <w:p w14:paraId="5D8E973B" w14:textId="4DC964DE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>SI EST</w:t>
            </w:r>
            <w:r>
              <w:rPr>
                <w:b/>
                <w:bCs/>
              </w:rPr>
              <w:t>À TREBALLANT</w:t>
            </w:r>
          </w:p>
        </w:tc>
        <w:tc>
          <w:tcPr>
            <w:tcW w:w="4559" w:type="dxa"/>
            <w:gridSpan w:val="2"/>
            <w:vAlign w:val="center"/>
          </w:tcPr>
          <w:p w14:paraId="424C8AB3" w14:textId="74091F68" w:rsidR="00255299" w:rsidRPr="00255299" w:rsidRDefault="00255299" w:rsidP="00426BF4">
            <w:pPr>
              <w:jc w:val="both"/>
            </w:pPr>
            <w:r w:rsidRPr="00255299">
              <w:t>3 últim</w:t>
            </w:r>
            <w:r>
              <w:t>e</w:t>
            </w:r>
            <w:r w:rsidRPr="00255299">
              <w:t>s n</w:t>
            </w:r>
            <w:r>
              <w:t>òmines</w:t>
            </w:r>
          </w:p>
        </w:tc>
      </w:tr>
      <w:tr w:rsidR="00255299" w:rsidRPr="00255299" w14:paraId="226DBCC7" w14:textId="77777777" w:rsidTr="00426BF4">
        <w:trPr>
          <w:jc w:val="center"/>
        </w:trPr>
        <w:tc>
          <w:tcPr>
            <w:tcW w:w="3135" w:type="dxa"/>
            <w:vMerge w:val="restart"/>
            <w:vAlign w:val="center"/>
          </w:tcPr>
          <w:p w14:paraId="61F1AE21" w14:textId="05B76D07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 xml:space="preserve">SI </w:t>
            </w:r>
            <w:r w:rsidRPr="00255299">
              <w:rPr>
                <w:b/>
                <w:bCs/>
                <w:u w:val="single"/>
              </w:rPr>
              <w:t>NO</w:t>
            </w:r>
            <w:r w:rsidRPr="00255299">
              <w:rPr>
                <w:b/>
                <w:bCs/>
              </w:rPr>
              <w:t xml:space="preserve"> EST</w:t>
            </w:r>
            <w:r>
              <w:rPr>
                <w:b/>
                <w:bCs/>
              </w:rPr>
              <w:t>À TREBALLANT</w:t>
            </w:r>
          </w:p>
        </w:tc>
        <w:tc>
          <w:tcPr>
            <w:tcW w:w="2156" w:type="dxa"/>
            <w:vAlign w:val="center"/>
          </w:tcPr>
          <w:p w14:paraId="0FB214B6" w14:textId="07D298A0" w:rsidR="00255299" w:rsidRPr="00255299" w:rsidRDefault="00255299" w:rsidP="00426BF4">
            <w:pPr>
              <w:jc w:val="both"/>
            </w:pPr>
            <w:r>
              <w:t>DEMANAR AL</w:t>
            </w:r>
            <w:r w:rsidRPr="00255299">
              <w:t xml:space="preserve"> SOC</w:t>
            </w:r>
          </w:p>
        </w:tc>
        <w:tc>
          <w:tcPr>
            <w:tcW w:w="2403" w:type="dxa"/>
            <w:vAlign w:val="center"/>
          </w:tcPr>
          <w:p w14:paraId="3DD15319" w14:textId="75C897E7" w:rsidR="00255299" w:rsidRPr="00255299" w:rsidRDefault="00255299" w:rsidP="00426BF4">
            <w:pPr>
              <w:jc w:val="both"/>
            </w:pPr>
            <w:r w:rsidRPr="00255299">
              <w:t>Certifica</w:t>
            </w:r>
            <w:r>
              <w:t>t</w:t>
            </w:r>
            <w:r w:rsidRPr="00255299">
              <w:t xml:space="preserve"> de cobr</w:t>
            </w:r>
            <w:r>
              <w:t>ament</w:t>
            </w:r>
            <w:r w:rsidRPr="00255299">
              <w:t xml:space="preserve"> de prestacions socials (POSITI</w:t>
            </w:r>
            <w:r>
              <w:t>U</w:t>
            </w:r>
            <w:r w:rsidRPr="00255299">
              <w:t xml:space="preserve"> O NEGATI</w:t>
            </w:r>
            <w:r>
              <w:t>U</w:t>
            </w:r>
            <w:r w:rsidRPr="00255299">
              <w:t>)</w:t>
            </w:r>
          </w:p>
        </w:tc>
      </w:tr>
      <w:tr w:rsidR="00255299" w:rsidRPr="00255299" w14:paraId="48B1DFAD" w14:textId="77777777" w:rsidTr="00426BF4">
        <w:trPr>
          <w:jc w:val="center"/>
        </w:trPr>
        <w:tc>
          <w:tcPr>
            <w:tcW w:w="3135" w:type="dxa"/>
            <w:vMerge/>
            <w:vAlign w:val="center"/>
          </w:tcPr>
          <w:p w14:paraId="66EFD7D6" w14:textId="77777777" w:rsidR="00255299" w:rsidRPr="00255299" w:rsidRDefault="00255299" w:rsidP="00426BF4">
            <w:pPr>
              <w:jc w:val="both"/>
              <w:rPr>
                <w:b/>
                <w:bCs/>
              </w:rPr>
            </w:pPr>
          </w:p>
        </w:tc>
        <w:tc>
          <w:tcPr>
            <w:tcW w:w="2156" w:type="dxa"/>
            <w:vAlign w:val="center"/>
          </w:tcPr>
          <w:p w14:paraId="1A3819C4" w14:textId="4AAB0F3D" w:rsidR="00255299" w:rsidRPr="00255299" w:rsidRDefault="00255299" w:rsidP="00426BF4">
            <w:pPr>
              <w:jc w:val="both"/>
            </w:pPr>
            <w:r>
              <w:t>DEMANAR A</w:t>
            </w:r>
            <w:r w:rsidRPr="00255299">
              <w:t>L SEPE (INEM)</w:t>
            </w:r>
          </w:p>
          <w:p w14:paraId="754132B1" w14:textId="77777777" w:rsidR="00255299" w:rsidRPr="00255299" w:rsidRDefault="00676D91" w:rsidP="00426BF4">
            <w:pPr>
              <w:jc w:val="both"/>
            </w:pPr>
            <w:hyperlink r:id="rId7" w:history="1">
              <w:r w:rsidR="00255299" w:rsidRPr="00255299">
                <w:rPr>
                  <w:rStyle w:val="Hipervnculo"/>
                </w:rPr>
                <w:t>https://sede.sepe.gob.es/</w:t>
              </w:r>
            </w:hyperlink>
          </w:p>
          <w:p w14:paraId="61429CDF" w14:textId="77777777" w:rsidR="00255299" w:rsidRPr="00255299" w:rsidRDefault="00255299" w:rsidP="00426BF4">
            <w:pPr>
              <w:jc w:val="both"/>
            </w:pPr>
          </w:p>
        </w:tc>
        <w:tc>
          <w:tcPr>
            <w:tcW w:w="2403" w:type="dxa"/>
            <w:vAlign w:val="center"/>
          </w:tcPr>
          <w:p w14:paraId="5388F87E" w14:textId="45251585" w:rsidR="00255299" w:rsidRPr="00255299" w:rsidRDefault="00255299" w:rsidP="00426BF4">
            <w:pPr>
              <w:jc w:val="both"/>
            </w:pPr>
            <w:r w:rsidRPr="00255299">
              <w:t>Certificat de cobr</w:t>
            </w:r>
            <w:r>
              <w:t>ament</w:t>
            </w:r>
            <w:r w:rsidRPr="00255299">
              <w:t xml:space="preserve"> de subsidi </w:t>
            </w:r>
            <w:r>
              <w:t>d’atur</w:t>
            </w:r>
            <w:r w:rsidRPr="00255299">
              <w:t xml:space="preserve"> (POSITI</w:t>
            </w:r>
            <w:r>
              <w:t>U</w:t>
            </w:r>
            <w:r w:rsidRPr="00255299">
              <w:t xml:space="preserve"> O NEGATI</w:t>
            </w:r>
            <w:r>
              <w:t>U)</w:t>
            </w:r>
          </w:p>
        </w:tc>
      </w:tr>
      <w:tr w:rsidR="00255299" w:rsidRPr="00255299" w14:paraId="57F71F72" w14:textId="77777777" w:rsidTr="00426BF4">
        <w:trPr>
          <w:jc w:val="center"/>
        </w:trPr>
        <w:tc>
          <w:tcPr>
            <w:tcW w:w="3135" w:type="dxa"/>
            <w:vMerge/>
            <w:vAlign w:val="center"/>
          </w:tcPr>
          <w:p w14:paraId="6ADECAE2" w14:textId="77777777" w:rsidR="00255299" w:rsidRPr="00255299" w:rsidRDefault="00255299" w:rsidP="00426BF4">
            <w:pPr>
              <w:jc w:val="both"/>
              <w:rPr>
                <w:b/>
                <w:bCs/>
              </w:rPr>
            </w:pPr>
          </w:p>
        </w:tc>
        <w:tc>
          <w:tcPr>
            <w:tcW w:w="2156" w:type="dxa"/>
            <w:vAlign w:val="center"/>
          </w:tcPr>
          <w:p w14:paraId="001A348B" w14:textId="4ABBCF91" w:rsidR="00255299" w:rsidRPr="00255299" w:rsidRDefault="00255299" w:rsidP="00426BF4">
            <w:pPr>
              <w:jc w:val="both"/>
            </w:pPr>
            <w:r>
              <w:t>DEMANAR A</w:t>
            </w:r>
            <w:r w:rsidRPr="00255299">
              <w:t xml:space="preserve"> LA SEGUR</w:t>
            </w:r>
            <w:r>
              <w:t>ETAT</w:t>
            </w:r>
            <w:r w:rsidRPr="00255299">
              <w:t xml:space="preserve"> SOCIAL</w:t>
            </w:r>
          </w:p>
          <w:p w14:paraId="085E7677" w14:textId="77777777" w:rsidR="00255299" w:rsidRPr="00255299" w:rsidRDefault="00255299" w:rsidP="00426BF4">
            <w:pPr>
              <w:jc w:val="both"/>
            </w:pPr>
          </w:p>
        </w:tc>
        <w:tc>
          <w:tcPr>
            <w:tcW w:w="2403" w:type="dxa"/>
            <w:vAlign w:val="center"/>
          </w:tcPr>
          <w:p w14:paraId="2AF36F07" w14:textId="149CC6FB" w:rsidR="00255299" w:rsidRPr="00255299" w:rsidRDefault="00255299" w:rsidP="00426BF4">
            <w:pPr>
              <w:jc w:val="both"/>
            </w:pPr>
            <w:r w:rsidRPr="00255299">
              <w:t>Certifica</w:t>
            </w:r>
            <w:r>
              <w:t>t</w:t>
            </w:r>
            <w:r w:rsidRPr="00255299">
              <w:t xml:space="preserve"> de prestacions socials (POSITI</w:t>
            </w:r>
            <w:r>
              <w:t>U</w:t>
            </w:r>
            <w:r w:rsidRPr="00255299">
              <w:t xml:space="preserve"> O NEGATI</w:t>
            </w:r>
            <w:r>
              <w:t>U</w:t>
            </w:r>
            <w:r w:rsidRPr="00255299">
              <w:t>)</w:t>
            </w:r>
          </w:p>
        </w:tc>
      </w:tr>
      <w:tr w:rsidR="00255299" w:rsidRPr="00255299" w14:paraId="27D62416" w14:textId="77777777" w:rsidTr="00426BF4">
        <w:trPr>
          <w:jc w:val="center"/>
        </w:trPr>
        <w:tc>
          <w:tcPr>
            <w:tcW w:w="3135" w:type="dxa"/>
            <w:vMerge/>
            <w:vAlign w:val="center"/>
          </w:tcPr>
          <w:p w14:paraId="3E7E470C" w14:textId="77777777" w:rsidR="00255299" w:rsidRPr="00255299" w:rsidRDefault="00255299" w:rsidP="00426BF4">
            <w:pPr>
              <w:jc w:val="both"/>
              <w:rPr>
                <w:b/>
                <w:bCs/>
              </w:rPr>
            </w:pPr>
          </w:p>
        </w:tc>
        <w:tc>
          <w:tcPr>
            <w:tcW w:w="2156" w:type="dxa"/>
            <w:vAlign w:val="center"/>
          </w:tcPr>
          <w:p w14:paraId="0D786570" w14:textId="7FE9A746" w:rsidR="00255299" w:rsidRPr="00255299" w:rsidRDefault="00255299" w:rsidP="00426BF4">
            <w:pPr>
              <w:jc w:val="both"/>
            </w:pPr>
            <w:r>
              <w:t xml:space="preserve">DEMANAR A AFERS </w:t>
            </w:r>
            <w:r w:rsidRPr="00255299">
              <w:t xml:space="preserve">SOCIALES </w:t>
            </w:r>
            <w:r>
              <w:t>I</w:t>
            </w:r>
            <w:r w:rsidRPr="00255299">
              <w:t xml:space="preserve"> FAM</w:t>
            </w:r>
            <w:r>
              <w:t>ÍLIES</w:t>
            </w:r>
          </w:p>
        </w:tc>
        <w:tc>
          <w:tcPr>
            <w:tcW w:w="2403" w:type="dxa"/>
            <w:vAlign w:val="center"/>
          </w:tcPr>
          <w:p w14:paraId="5ED83780" w14:textId="57CC77A7" w:rsidR="00255299" w:rsidRPr="00255299" w:rsidRDefault="00255299" w:rsidP="00426BF4">
            <w:pPr>
              <w:jc w:val="both"/>
            </w:pPr>
            <w:r w:rsidRPr="00255299">
              <w:t>Certific</w:t>
            </w:r>
            <w:r w:rsidR="00551AF8">
              <w:t>at</w:t>
            </w:r>
            <w:r w:rsidRPr="00255299">
              <w:t xml:space="preserve"> de prestacions socials (POSITI</w:t>
            </w:r>
            <w:r w:rsidR="00551AF8">
              <w:t>U</w:t>
            </w:r>
            <w:r w:rsidRPr="00255299">
              <w:t xml:space="preserve"> O NEGATI</w:t>
            </w:r>
            <w:r w:rsidR="00551AF8">
              <w:t>U</w:t>
            </w:r>
            <w:r w:rsidRPr="00255299">
              <w:t>)</w:t>
            </w:r>
          </w:p>
        </w:tc>
      </w:tr>
      <w:tr w:rsidR="00255299" w:rsidRPr="00255299" w14:paraId="45F12CE9" w14:textId="77777777" w:rsidTr="00426BF4">
        <w:trPr>
          <w:trHeight w:val="583"/>
          <w:jc w:val="center"/>
        </w:trPr>
        <w:tc>
          <w:tcPr>
            <w:tcW w:w="3135" w:type="dxa"/>
            <w:vMerge w:val="restart"/>
            <w:vAlign w:val="center"/>
          </w:tcPr>
          <w:p w14:paraId="5D3319C3" w14:textId="6FDCF10C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>H</w:t>
            </w:r>
            <w:r w:rsidR="00551AF8">
              <w:rPr>
                <w:b/>
                <w:bCs/>
              </w:rPr>
              <w:t>ISENDA</w:t>
            </w:r>
          </w:p>
        </w:tc>
        <w:tc>
          <w:tcPr>
            <w:tcW w:w="4559" w:type="dxa"/>
            <w:gridSpan w:val="2"/>
            <w:vAlign w:val="center"/>
          </w:tcPr>
          <w:p w14:paraId="0C702968" w14:textId="320063D6" w:rsidR="00255299" w:rsidRPr="00255299" w:rsidRDefault="00255299" w:rsidP="00426BF4">
            <w:pPr>
              <w:jc w:val="both"/>
            </w:pPr>
            <w:r w:rsidRPr="00255299">
              <w:t>Última declaració de la ren</w:t>
            </w:r>
            <w:r w:rsidR="00551AF8">
              <w:t>d</w:t>
            </w:r>
            <w:r w:rsidRPr="00255299">
              <w:t>a</w:t>
            </w:r>
          </w:p>
        </w:tc>
      </w:tr>
      <w:tr w:rsidR="00255299" w:rsidRPr="00255299" w14:paraId="1D0F0F3E" w14:textId="77777777" w:rsidTr="00426BF4">
        <w:trPr>
          <w:trHeight w:val="707"/>
          <w:jc w:val="center"/>
        </w:trPr>
        <w:tc>
          <w:tcPr>
            <w:tcW w:w="3135" w:type="dxa"/>
            <w:vMerge/>
            <w:vAlign w:val="center"/>
          </w:tcPr>
          <w:p w14:paraId="5054ADFA" w14:textId="77777777" w:rsidR="00255299" w:rsidRPr="00255299" w:rsidRDefault="00255299" w:rsidP="00426BF4">
            <w:pPr>
              <w:jc w:val="both"/>
              <w:rPr>
                <w:b/>
                <w:bCs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5BA326A9" w14:textId="1670220C" w:rsidR="00255299" w:rsidRPr="00255299" w:rsidRDefault="00255299" w:rsidP="00426BF4">
            <w:pPr>
              <w:jc w:val="both"/>
            </w:pPr>
            <w:r w:rsidRPr="00255299">
              <w:t>Certifica</w:t>
            </w:r>
            <w:r w:rsidR="00551AF8">
              <w:t>t</w:t>
            </w:r>
            <w:r w:rsidRPr="00255299">
              <w:t xml:space="preserve"> d</w:t>
            </w:r>
            <w:r w:rsidR="00551AF8">
              <w:t>’</w:t>
            </w:r>
            <w:r w:rsidRPr="00255299">
              <w:t>imputacion</w:t>
            </w:r>
            <w:r w:rsidR="00551AF8">
              <w:t>s</w:t>
            </w:r>
            <w:r w:rsidRPr="00255299">
              <w:t xml:space="preserve"> conforme </w:t>
            </w:r>
            <w:r w:rsidRPr="00255299">
              <w:rPr>
                <w:u w:val="single"/>
              </w:rPr>
              <w:t>no</w:t>
            </w:r>
            <w:r w:rsidR="00551AF8">
              <w:rPr>
                <w:u w:val="single"/>
              </w:rPr>
              <w:t xml:space="preserve"> es va presentar </w:t>
            </w:r>
            <w:r w:rsidR="00551AF8" w:rsidRPr="00551AF8">
              <w:t xml:space="preserve">la </w:t>
            </w:r>
            <w:r w:rsidRPr="00255299">
              <w:t>declaració de la ren</w:t>
            </w:r>
            <w:r w:rsidR="00551AF8">
              <w:t>d</w:t>
            </w:r>
            <w:r w:rsidRPr="00255299">
              <w:t>a</w:t>
            </w:r>
          </w:p>
        </w:tc>
      </w:tr>
      <w:tr w:rsidR="00255299" w:rsidRPr="00255299" w14:paraId="6ECAA9E8" w14:textId="77777777" w:rsidTr="00426BF4">
        <w:trPr>
          <w:trHeight w:val="686"/>
          <w:jc w:val="center"/>
        </w:trPr>
        <w:tc>
          <w:tcPr>
            <w:tcW w:w="3135" w:type="dxa"/>
            <w:vAlign w:val="center"/>
          </w:tcPr>
          <w:p w14:paraId="65C87BF0" w14:textId="5999C441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>BANC</w:t>
            </w:r>
          </w:p>
        </w:tc>
        <w:tc>
          <w:tcPr>
            <w:tcW w:w="4559" w:type="dxa"/>
            <w:gridSpan w:val="2"/>
            <w:vAlign w:val="center"/>
          </w:tcPr>
          <w:p w14:paraId="57478BCA" w14:textId="09ECB99F" w:rsidR="00255299" w:rsidRPr="00255299" w:rsidRDefault="00255299" w:rsidP="00426BF4">
            <w:pPr>
              <w:jc w:val="both"/>
            </w:pPr>
            <w:r w:rsidRPr="00255299">
              <w:t>Extract</w:t>
            </w:r>
            <w:r w:rsidR="00551AF8">
              <w:t>e</w:t>
            </w:r>
            <w:r w:rsidRPr="00255299">
              <w:t xml:space="preserve"> de</w:t>
            </w:r>
            <w:r w:rsidR="00551AF8">
              <w:t>ls</w:t>
            </w:r>
            <w:r w:rsidRPr="00255299">
              <w:t xml:space="preserve"> últims 3 mes</w:t>
            </w:r>
            <w:r w:rsidR="00551AF8">
              <w:t>o</w:t>
            </w:r>
            <w:r w:rsidRPr="00255299">
              <w:t>s de to</w:t>
            </w:r>
            <w:r w:rsidR="00551AF8">
              <w:t xml:space="preserve">ts els comptes </w:t>
            </w:r>
            <w:r w:rsidRPr="00255299">
              <w:t>bancaris</w:t>
            </w:r>
          </w:p>
        </w:tc>
      </w:tr>
      <w:tr w:rsidR="00255299" w:rsidRPr="00255299" w14:paraId="63407A29" w14:textId="77777777" w:rsidTr="00426BF4">
        <w:trPr>
          <w:trHeight w:val="568"/>
          <w:jc w:val="center"/>
        </w:trPr>
        <w:tc>
          <w:tcPr>
            <w:tcW w:w="3135" w:type="dxa"/>
            <w:vMerge w:val="restart"/>
            <w:vAlign w:val="center"/>
          </w:tcPr>
          <w:p w14:paraId="6FE52E34" w14:textId="78842985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>SUMINI</w:t>
            </w:r>
            <w:r w:rsidR="00551AF8">
              <w:rPr>
                <w:b/>
                <w:bCs/>
              </w:rPr>
              <w:t>STRES</w:t>
            </w:r>
          </w:p>
        </w:tc>
        <w:tc>
          <w:tcPr>
            <w:tcW w:w="4559" w:type="dxa"/>
            <w:gridSpan w:val="2"/>
            <w:vAlign w:val="center"/>
          </w:tcPr>
          <w:p w14:paraId="462A63B9" w14:textId="577D1EB8" w:rsidR="00255299" w:rsidRPr="00255299" w:rsidRDefault="00255299" w:rsidP="00426BF4">
            <w:pPr>
              <w:jc w:val="both"/>
            </w:pPr>
            <w:r w:rsidRPr="00255299">
              <w:t>L</w:t>
            </w:r>
            <w:r w:rsidR="00551AF8">
              <w:t>lum</w:t>
            </w:r>
            <w:r w:rsidRPr="00255299">
              <w:t xml:space="preserve">: última factura + </w:t>
            </w:r>
            <w:r w:rsidR="00551AF8" w:rsidRPr="00255299">
              <w:t>comprovant</w:t>
            </w:r>
            <w:r w:rsidRPr="00255299">
              <w:t xml:space="preserve"> de pag</w:t>
            </w:r>
            <w:r w:rsidR="00551AF8">
              <w:t>ament</w:t>
            </w:r>
          </w:p>
        </w:tc>
      </w:tr>
      <w:tr w:rsidR="00255299" w:rsidRPr="00255299" w14:paraId="4EFAE2D9" w14:textId="77777777" w:rsidTr="00426BF4">
        <w:trPr>
          <w:trHeight w:val="548"/>
          <w:jc w:val="center"/>
        </w:trPr>
        <w:tc>
          <w:tcPr>
            <w:tcW w:w="3135" w:type="dxa"/>
            <w:vMerge/>
            <w:vAlign w:val="center"/>
          </w:tcPr>
          <w:p w14:paraId="3B9B5B73" w14:textId="77777777" w:rsidR="00255299" w:rsidRPr="00255299" w:rsidRDefault="00255299" w:rsidP="00426BF4">
            <w:pPr>
              <w:jc w:val="both"/>
              <w:rPr>
                <w:b/>
                <w:bCs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52101B79" w14:textId="56BA7296" w:rsidR="00255299" w:rsidRPr="00255299" w:rsidRDefault="00255299" w:rsidP="00426BF4">
            <w:pPr>
              <w:jc w:val="both"/>
            </w:pPr>
            <w:r w:rsidRPr="00255299">
              <w:t>A</w:t>
            </w:r>
            <w:r w:rsidR="00551AF8">
              <w:t>i</w:t>
            </w:r>
            <w:r w:rsidRPr="00255299">
              <w:t xml:space="preserve">gua: última factura + </w:t>
            </w:r>
            <w:r w:rsidR="00551AF8" w:rsidRPr="00255299">
              <w:t>comprovant</w:t>
            </w:r>
            <w:r w:rsidRPr="00255299">
              <w:t xml:space="preserve"> de pag</w:t>
            </w:r>
            <w:r w:rsidR="00551AF8">
              <w:t>ament</w:t>
            </w:r>
          </w:p>
        </w:tc>
      </w:tr>
      <w:tr w:rsidR="00255299" w:rsidRPr="00255299" w14:paraId="285722AD" w14:textId="77777777" w:rsidTr="00426BF4">
        <w:trPr>
          <w:trHeight w:val="556"/>
          <w:jc w:val="center"/>
        </w:trPr>
        <w:tc>
          <w:tcPr>
            <w:tcW w:w="3135" w:type="dxa"/>
            <w:vAlign w:val="center"/>
          </w:tcPr>
          <w:p w14:paraId="09DD7C45" w14:textId="54AF8F1A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>SI T</w:t>
            </w:r>
            <w:r w:rsidR="00551AF8">
              <w:rPr>
                <w:b/>
                <w:bCs/>
              </w:rPr>
              <w:t>É</w:t>
            </w:r>
            <w:r w:rsidRPr="00255299">
              <w:rPr>
                <w:b/>
                <w:bCs/>
              </w:rPr>
              <w:t xml:space="preserve"> DISCAPACI</w:t>
            </w:r>
            <w:r w:rsidR="00551AF8">
              <w:rPr>
                <w:b/>
                <w:bCs/>
              </w:rPr>
              <w:t>TAT</w:t>
            </w:r>
            <w:r w:rsidRPr="00255299">
              <w:rPr>
                <w:b/>
                <w:bCs/>
              </w:rPr>
              <w:t xml:space="preserve"> RECON</w:t>
            </w:r>
            <w:r w:rsidR="00551AF8">
              <w:rPr>
                <w:b/>
                <w:bCs/>
              </w:rPr>
              <w:t>EGUDA</w:t>
            </w:r>
          </w:p>
        </w:tc>
        <w:tc>
          <w:tcPr>
            <w:tcW w:w="4559" w:type="dxa"/>
            <w:gridSpan w:val="2"/>
            <w:vAlign w:val="center"/>
          </w:tcPr>
          <w:p w14:paraId="10F529F4" w14:textId="580E89EA" w:rsidR="00255299" w:rsidRPr="00255299" w:rsidRDefault="00255299" w:rsidP="00426BF4">
            <w:pPr>
              <w:jc w:val="both"/>
            </w:pPr>
            <w:r w:rsidRPr="00255299">
              <w:t>Document de recon</w:t>
            </w:r>
            <w:r w:rsidR="00551AF8">
              <w:t>eixement</w:t>
            </w:r>
            <w:r w:rsidRPr="00255299">
              <w:t xml:space="preserve"> de </w:t>
            </w:r>
            <w:r w:rsidR="00551AF8">
              <w:t xml:space="preserve">la </w:t>
            </w:r>
            <w:r w:rsidRPr="00255299">
              <w:t>discapaci</w:t>
            </w:r>
            <w:r w:rsidR="00551AF8">
              <w:t>tat</w:t>
            </w:r>
          </w:p>
        </w:tc>
      </w:tr>
      <w:tr w:rsidR="00255299" w:rsidRPr="00255299" w14:paraId="681787BF" w14:textId="77777777" w:rsidTr="00426BF4">
        <w:trPr>
          <w:trHeight w:val="550"/>
          <w:jc w:val="center"/>
        </w:trPr>
        <w:tc>
          <w:tcPr>
            <w:tcW w:w="3135" w:type="dxa"/>
            <w:vAlign w:val="center"/>
          </w:tcPr>
          <w:p w14:paraId="31DA00B2" w14:textId="21B9BB89" w:rsidR="00255299" w:rsidRPr="00255299" w:rsidRDefault="00255299" w:rsidP="00426BF4">
            <w:pPr>
              <w:jc w:val="both"/>
              <w:rPr>
                <w:b/>
                <w:bCs/>
              </w:rPr>
            </w:pPr>
            <w:r w:rsidRPr="00255299">
              <w:rPr>
                <w:b/>
                <w:bCs/>
              </w:rPr>
              <w:t>DECLARACIÓ RESPONSABLE D</w:t>
            </w:r>
            <w:r w:rsidR="00551AF8">
              <w:rPr>
                <w:b/>
                <w:bCs/>
              </w:rPr>
              <w:t>’I</w:t>
            </w:r>
            <w:r w:rsidRPr="00255299">
              <w:rPr>
                <w:b/>
                <w:bCs/>
              </w:rPr>
              <w:t>NGRESOS</w:t>
            </w:r>
          </w:p>
        </w:tc>
        <w:tc>
          <w:tcPr>
            <w:tcW w:w="4559" w:type="dxa"/>
            <w:gridSpan w:val="2"/>
            <w:vAlign w:val="center"/>
          </w:tcPr>
          <w:p w14:paraId="135968D6" w14:textId="7DFEB7C7" w:rsidR="00255299" w:rsidRPr="00255299" w:rsidRDefault="00255299" w:rsidP="00426BF4">
            <w:pPr>
              <w:jc w:val="both"/>
            </w:pPr>
            <w:r w:rsidRPr="00255299">
              <w:t xml:space="preserve">Document </w:t>
            </w:r>
            <w:r w:rsidR="00551AF8" w:rsidRPr="00255299">
              <w:t>facilitat</w:t>
            </w:r>
            <w:r w:rsidRPr="00255299">
              <w:t xml:space="preserve"> p</w:t>
            </w:r>
            <w:r w:rsidR="00551AF8">
              <w:t>e</w:t>
            </w:r>
            <w:r w:rsidRPr="00255299">
              <w:t>r Prat Espais</w:t>
            </w:r>
          </w:p>
        </w:tc>
      </w:tr>
    </w:tbl>
    <w:p w14:paraId="6A8941E9" w14:textId="77777777" w:rsidR="0017356C" w:rsidRPr="00255299" w:rsidRDefault="0017356C" w:rsidP="0038211E"/>
    <w:sectPr w:rsidR="0017356C" w:rsidRPr="00255299" w:rsidSect="00A824B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F735E" w14:textId="77777777" w:rsidR="00242245" w:rsidRDefault="00242245" w:rsidP="00242245">
      <w:pPr>
        <w:spacing w:after="0" w:line="240" w:lineRule="auto"/>
      </w:pPr>
      <w:r>
        <w:separator/>
      </w:r>
    </w:p>
  </w:endnote>
  <w:endnote w:type="continuationSeparator" w:id="0">
    <w:p w14:paraId="0C5996EA" w14:textId="77777777" w:rsidR="00242245" w:rsidRDefault="00242245" w:rsidP="0024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C5DF4" w14:textId="77777777" w:rsidR="00242245" w:rsidRDefault="00242245" w:rsidP="00242245">
      <w:pPr>
        <w:spacing w:after="0" w:line="240" w:lineRule="auto"/>
      </w:pPr>
      <w:r>
        <w:separator/>
      </w:r>
    </w:p>
  </w:footnote>
  <w:footnote w:type="continuationSeparator" w:id="0">
    <w:p w14:paraId="04D8425F" w14:textId="77777777" w:rsidR="00242245" w:rsidRDefault="00242245" w:rsidP="0024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E329" w14:textId="3E7D272F" w:rsidR="00242245" w:rsidRDefault="00242245">
    <w:pPr>
      <w:pStyle w:val="Encabezado"/>
    </w:pPr>
    <w:r>
      <w:rPr>
        <w:noProof/>
      </w:rPr>
      <w:drawing>
        <wp:inline distT="0" distB="0" distL="0" distR="0" wp14:anchorId="1E73B67D" wp14:editId="24A73A88">
          <wp:extent cx="2725420" cy="798830"/>
          <wp:effectExtent l="0" t="0" r="0" b="1270"/>
          <wp:docPr id="11884269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99"/>
    <w:rsid w:val="0009272C"/>
    <w:rsid w:val="0017356C"/>
    <w:rsid w:val="00242245"/>
    <w:rsid w:val="00255299"/>
    <w:rsid w:val="0038211E"/>
    <w:rsid w:val="00551AF8"/>
    <w:rsid w:val="00676D91"/>
    <w:rsid w:val="00A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C2932B"/>
  <w15:chartTrackingRefBased/>
  <w15:docId w15:val="{050DABF7-38CD-4DE4-91B0-9E1BF8FC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529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5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2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245"/>
  </w:style>
  <w:style w:type="paragraph" w:styleId="Piedepgina">
    <w:name w:val="footer"/>
    <w:basedOn w:val="Normal"/>
    <w:link w:val="PiedepginaCar"/>
    <w:uiPriority w:val="99"/>
    <w:unhideWhenUsed/>
    <w:rsid w:val="00242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de.sepe.gob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Fernández</dc:creator>
  <cp:keywords/>
  <dc:description/>
  <cp:lastModifiedBy>Miguel Angel Diaz</cp:lastModifiedBy>
  <cp:revision>5</cp:revision>
  <dcterms:created xsi:type="dcterms:W3CDTF">2023-05-02T12:35:00Z</dcterms:created>
  <dcterms:modified xsi:type="dcterms:W3CDTF">2024-05-08T10:01:00Z</dcterms:modified>
</cp:coreProperties>
</file>